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8F" w:rsidRDefault="000105FC">
      <w:bookmarkStart w:id="0" w:name="_GoBack"/>
      <w:bookmarkEnd w:id="0"/>
      <w:r>
        <w:t>Veletrh volnočasových aktivit ORP Moravské Budějovice</w:t>
      </w:r>
    </w:p>
    <w:p w:rsidR="000105FC" w:rsidRDefault="00385559" w:rsidP="000105FC">
      <w:hyperlink r:id="rId7" w:tgtFrame="_blank" w:history="1">
        <w:r w:rsidR="000105FC"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https://www.youtube.com/watch?v=PrSjFaO9J1E</w:t>
        </w:r>
      </w:hyperlink>
    </w:p>
    <w:sectPr w:rsidR="0001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FC"/>
    <w:rsid w:val="000105FC"/>
    <w:rsid w:val="00385559"/>
    <w:rsid w:val="00BC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FB8F-077F-4AEA-B91E-028A764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0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PrSjFaO9J1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7ffaba63-cadb-4ee0-afcd-3a4a42323a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B63935230ED4DB8231F1EAEE63E9B" ma:contentTypeVersion="10" ma:contentTypeDescription="Vytvoří nový dokument" ma:contentTypeScope="" ma:versionID="77d0729ef453f8ebc4c2f75ab0de72fb">
  <xsd:schema xmlns:xsd="http://www.w3.org/2001/XMLSchema" xmlns:xs="http://www.w3.org/2001/XMLSchema" xmlns:p="http://schemas.microsoft.com/office/2006/metadata/properties" xmlns:ns2="4ed50015-f427-4bca-b79c-7b0ef9a9fc90" xmlns:ns3="7ffaba63-cadb-4ee0-afcd-3a4a42323a6d" targetNamespace="http://schemas.microsoft.com/office/2006/metadata/properties" ma:root="true" ma:fieldsID="d0ac4cad5745c66a085e053ea80f398d" ns2:_="" ns3:_="">
    <xsd:import namespace="4ed50015-f427-4bca-b79c-7b0ef9a9fc90"/>
    <xsd:import namespace="7ffaba63-cadb-4ee0-afcd-3a4a42323a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031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50015-f427-4bca-b79c-7b0ef9a9fc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aba63-cadb-4ee0-afcd-3a4a42323a6d" elementFormDefault="qualified">
    <xsd:import namespace="http://schemas.microsoft.com/office/2006/documentManagement/types"/>
    <xsd:import namespace="http://schemas.microsoft.com/office/infopath/2007/PartnerControls"/>
    <xsd:element name="_x0031_" ma:index="10" nillable="true" ma:displayName="1" ma:internalName="_x0031_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77FCB-E448-47FB-8AEB-CB0616B79343}">
  <ds:schemaRefs>
    <ds:schemaRef ds:uri="http://schemas.microsoft.com/office/2006/metadata/properties"/>
    <ds:schemaRef ds:uri="http://schemas.microsoft.com/office/infopath/2007/PartnerControls"/>
    <ds:schemaRef ds:uri="7ffaba63-cadb-4ee0-afcd-3a4a42323a6d"/>
  </ds:schemaRefs>
</ds:datastoreItem>
</file>

<file path=customXml/itemProps2.xml><?xml version="1.0" encoding="utf-8"?>
<ds:datastoreItem xmlns:ds="http://schemas.openxmlformats.org/officeDocument/2006/customXml" ds:itemID="{8BC03D1B-608F-4E52-846E-38E4D816F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7E4BA-E2A7-4A97-9E4D-E885609E0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50015-f427-4bca-b79c-7b0ef9a9fc90"/>
    <ds:schemaRef ds:uri="7ffaba63-cadb-4ee0-afcd-3a4a42323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User NIDV</cp:lastModifiedBy>
  <cp:revision>2</cp:revision>
  <dcterms:created xsi:type="dcterms:W3CDTF">2018-10-29T09:51:00Z</dcterms:created>
  <dcterms:modified xsi:type="dcterms:W3CDTF">2018-10-29T09:51:00Z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0x010100A40B63935230ED4DB8231F1EAEE63E9B</vt:lpwstr>
  </property>
</Properties>
</file>